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A86D" w14:textId="427E4766" w:rsidR="00F8443B" w:rsidRPr="00C92594" w:rsidRDefault="772474FE">
      <w:pPr>
        <w:rPr>
          <w:lang w:val="sv-SE"/>
        </w:rPr>
      </w:pPr>
      <w:r>
        <w:t xml:space="preserve">                                                                             </w:t>
      </w:r>
      <w:r w:rsidRPr="00C92594">
        <w:rPr>
          <w:lang w:val="sv-SE"/>
        </w:rPr>
        <w:t>Min hembygd</w:t>
      </w:r>
    </w:p>
    <w:p w14:paraId="39EB8C39" w14:textId="33A5F673" w:rsidR="772474FE" w:rsidRPr="00C92594" w:rsidRDefault="772474FE" w:rsidP="58AC8DB5">
      <w:pPr>
        <w:jc w:val="center"/>
        <w:rPr>
          <w:lang w:val="sv-SE"/>
        </w:rPr>
      </w:pPr>
      <w:r w:rsidRPr="00C92594">
        <w:rPr>
          <w:lang w:val="sv-SE"/>
        </w:rPr>
        <w:t>Månsas</w:t>
      </w:r>
      <w:r w:rsidR="0DC07F32" w:rsidRPr="00C92594">
        <w:rPr>
          <w:lang w:val="sv-SE"/>
        </w:rPr>
        <w:t>:</w:t>
      </w:r>
    </w:p>
    <w:p w14:paraId="343744DF" w14:textId="0E073D5B" w:rsidR="273658AC" w:rsidRDefault="273658AC" w:rsidP="45872F4A">
      <w:pPr>
        <w:jc w:val="center"/>
        <w:rPr>
          <w:lang w:val="sv-FI"/>
        </w:rPr>
      </w:pPr>
    </w:p>
    <w:p w14:paraId="0B7C8E8C" w14:textId="7A19BCE6" w:rsidR="0DC07F32" w:rsidRDefault="3BD2AAE7" w:rsidP="45872F4A">
      <w:pPr>
        <w:jc w:val="center"/>
        <w:rPr>
          <w:sz w:val="24"/>
          <w:szCs w:val="24"/>
          <w:lang w:val="sv-FI"/>
        </w:rPr>
      </w:pPr>
      <w:r w:rsidRPr="3BD2AAE7">
        <w:rPr>
          <w:sz w:val="24"/>
          <w:szCs w:val="24"/>
          <w:lang w:val="sv-FI"/>
        </w:rPr>
        <w:t xml:space="preserve">Jag har hela min barndom bott inom fem kilometers radie från punkten där Helsingfors fått sin början. Början av min barndom har jag bott i Grindbacka, Pukkila vägen och sedan flyttat därifrån till den plats var jag nu bor i </w:t>
      </w:r>
      <w:proofErr w:type="gramStart"/>
      <w:r w:rsidRPr="3BD2AAE7">
        <w:rPr>
          <w:sz w:val="24"/>
          <w:szCs w:val="24"/>
          <w:lang w:val="sv-FI"/>
        </w:rPr>
        <w:t>Månsas,  på</w:t>
      </w:r>
      <w:proofErr w:type="gramEnd"/>
      <w:r w:rsidRPr="3BD2AAE7">
        <w:rPr>
          <w:sz w:val="24"/>
          <w:szCs w:val="24"/>
          <w:lang w:val="sv-FI"/>
        </w:rPr>
        <w:t xml:space="preserve"> Lottgränden. </w:t>
      </w:r>
    </w:p>
    <w:p w14:paraId="77781F13" w14:textId="0E13A81F" w:rsidR="0DC07F32" w:rsidRDefault="3F48D117" w:rsidP="45872F4A">
      <w:pPr>
        <w:jc w:val="center"/>
        <w:rPr>
          <w:sz w:val="24"/>
          <w:szCs w:val="24"/>
          <w:lang w:val="sv-FI"/>
        </w:rPr>
      </w:pPr>
      <w:r w:rsidRPr="45872F4A">
        <w:rPr>
          <w:sz w:val="24"/>
          <w:szCs w:val="24"/>
          <w:lang w:val="sv-FI"/>
        </w:rPr>
        <w:t>V</w:t>
      </w:r>
      <w:r w:rsidR="6DF45ADB" w:rsidRPr="45872F4A">
        <w:rPr>
          <w:sz w:val="24"/>
          <w:szCs w:val="24"/>
          <w:lang w:val="sv-FI"/>
        </w:rPr>
        <w:t xml:space="preserve">i flyttade till </w:t>
      </w:r>
      <w:r w:rsidR="7B22E259" w:rsidRPr="45872F4A">
        <w:rPr>
          <w:sz w:val="24"/>
          <w:szCs w:val="24"/>
          <w:lang w:val="sv-FI"/>
        </w:rPr>
        <w:t>Månsas</w:t>
      </w:r>
      <w:r w:rsidR="6DF45ADB" w:rsidRPr="45872F4A">
        <w:rPr>
          <w:sz w:val="24"/>
          <w:szCs w:val="24"/>
          <w:lang w:val="sv-FI"/>
        </w:rPr>
        <w:t xml:space="preserve"> julen före </w:t>
      </w:r>
      <w:r w:rsidR="7221BD66" w:rsidRPr="45872F4A">
        <w:rPr>
          <w:sz w:val="24"/>
          <w:szCs w:val="24"/>
          <w:lang w:val="sv-FI"/>
        </w:rPr>
        <w:t>jag bör</w:t>
      </w:r>
      <w:r w:rsidR="21CF4B40" w:rsidRPr="45872F4A">
        <w:rPr>
          <w:sz w:val="24"/>
          <w:szCs w:val="24"/>
          <w:lang w:val="sv-FI"/>
        </w:rPr>
        <w:t>j</w:t>
      </w:r>
      <w:r w:rsidR="7221BD66" w:rsidRPr="45872F4A">
        <w:rPr>
          <w:sz w:val="24"/>
          <w:szCs w:val="24"/>
          <w:lang w:val="sv-FI"/>
        </w:rPr>
        <w:t>ade på första klasse</w:t>
      </w:r>
      <w:r w:rsidR="2FC14745" w:rsidRPr="45872F4A">
        <w:rPr>
          <w:sz w:val="24"/>
          <w:szCs w:val="24"/>
          <w:lang w:val="sv-FI"/>
        </w:rPr>
        <w:t>n</w:t>
      </w:r>
      <w:r w:rsidR="680A5D79" w:rsidRPr="45872F4A">
        <w:rPr>
          <w:sz w:val="24"/>
          <w:szCs w:val="24"/>
          <w:lang w:val="sv-FI"/>
        </w:rPr>
        <w:t>. J</w:t>
      </w:r>
      <w:r w:rsidR="2FC14745" w:rsidRPr="45872F4A">
        <w:rPr>
          <w:sz w:val="24"/>
          <w:szCs w:val="24"/>
          <w:lang w:val="sv-FI"/>
        </w:rPr>
        <w:t xml:space="preserve">ag har bott i Månsas </w:t>
      </w:r>
      <w:proofErr w:type="gramStart"/>
      <w:r w:rsidR="2FC14745" w:rsidRPr="45872F4A">
        <w:rPr>
          <w:sz w:val="24"/>
          <w:szCs w:val="24"/>
          <w:lang w:val="sv-FI"/>
        </w:rPr>
        <w:t>5-6</w:t>
      </w:r>
      <w:proofErr w:type="gramEnd"/>
      <w:r w:rsidR="2FC14745" w:rsidRPr="45872F4A">
        <w:rPr>
          <w:sz w:val="24"/>
          <w:szCs w:val="24"/>
          <w:lang w:val="sv-FI"/>
        </w:rPr>
        <w:t xml:space="preserve"> år</w:t>
      </w:r>
      <w:r w:rsidR="416FA469" w:rsidRPr="45872F4A">
        <w:rPr>
          <w:sz w:val="24"/>
          <w:szCs w:val="24"/>
          <w:lang w:val="sv-FI"/>
        </w:rPr>
        <w:t xml:space="preserve"> därför kan jag ge min åsikt om området</w:t>
      </w:r>
      <w:r w:rsidR="2FC14745" w:rsidRPr="45872F4A">
        <w:rPr>
          <w:sz w:val="24"/>
          <w:szCs w:val="24"/>
          <w:lang w:val="sv-FI"/>
        </w:rPr>
        <w:t>.</w:t>
      </w:r>
    </w:p>
    <w:p w14:paraId="6BCFF674" w14:textId="0E5F6511" w:rsidR="0DC07F32" w:rsidRDefault="3BD2AAE7" w:rsidP="45872F4A">
      <w:pPr>
        <w:jc w:val="center"/>
        <w:rPr>
          <w:sz w:val="24"/>
          <w:szCs w:val="24"/>
          <w:lang w:val="sv-FI"/>
        </w:rPr>
      </w:pPr>
      <w:r w:rsidRPr="3BD2AAE7">
        <w:rPr>
          <w:sz w:val="24"/>
          <w:szCs w:val="24"/>
          <w:lang w:val="sv-FI"/>
        </w:rPr>
        <w:t xml:space="preserve"> Månsas är ett trevligt ställe, det är ett vackert område. </w:t>
      </w:r>
    </w:p>
    <w:p w14:paraId="1252CDE7" w14:textId="5364D529" w:rsidR="0DC07F32" w:rsidRDefault="3BD2AAE7" w:rsidP="45872F4A">
      <w:pPr>
        <w:jc w:val="center"/>
        <w:rPr>
          <w:sz w:val="24"/>
          <w:szCs w:val="24"/>
          <w:lang w:val="sv-FI"/>
        </w:rPr>
      </w:pPr>
      <w:r w:rsidRPr="3BD2AAE7">
        <w:rPr>
          <w:sz w:val="24"/>
          <w:szCs w:val="24"/>
          <w:lang w:val="sv-FI"/>
        </w:rPr>
        <w:t>På vintern så kan man se den vita samt glittrande snön som lagt sig tätt på marken men man kan också se de små barnen när de sitter i en pulka, dragna av deras pappor.</w:t>
      </w:r>
      <w:r w:rsidRPr="3BD2AAE7">
        <w:rPr>
          <w:rFonts w:ascii="Calibri" w:eastAsia="Calibri" w:hAnsi="Calibri" w:cs="Calibri"/>
          <w:sz w:val="24"/>
          <w:szCs w:val="24"/>
          <w:lang w:val="sv-FI"/>
        </w:rPr>
        <w:t xml:space="preserve"> På kvällarna lyser gatlamporna i den mystiskt mörka och vackra natten. </w:t>
      </w:r>
    </w:p>
    <w:p w14:paraId="2C3160B6" w14:textId="15C24AFE" w:rsidR="0DC07F32" w:rsidRDefault="1AEA7A27" w:rsidP="45872F4A">
      <w:pPr>
        <w:jc w:val="center"/>
        <w:rPr>
          <w:sz w:val="24"/>
          <w:szCs w:val="24"/>
          <w:lang w:val="sv-FI"/>
        </w:rPr>
      </w:pPr>
      <w:r w:rsidRPr="45872F4A">
        <w:rPr>
          <w:rFonts w:ascii="Calibri" w:eastAsia="Calibri" w:hAnsi="Calibri" w:cs="Calibri"/>
          <w:sz w:val="24"/>
          <w:szCs w:val="24"/>
          <w:lang w:val="sv-FI"/>
        </w:rPr>
        <w:t xml:space="preserve">När </w:t>
      </w:r>
      <w:r w:rsidR="19481EAF" w:rsidRPr="45872F4A">
        <w:rPr>
          <w:rFonts w:ascii="Calibri" w:eastAsia="Calibri" w:hAnsi="Calibri" w:cs="Calibri"/>
          <w:sz w:val="24"/>
          <w:szCs w:val="24"/>
          <w:lang w:val="sv-FI"/>
        </w:rPr>
        <w:t xml:space="preserve">våren </w:t>
      </w:r>
      <w:r w:rsidR="30BB2BF2" w:rsidRPr="45872F4A">
        <w:rPr>
          <w:rFonts w:ascii="Calibri" w:eastAsia="Calibri" w:hAnsi="Calibri" w:cs="Calibri"/>
          <w:sz w:val="24"/>
          <w:szCs w:val="24"/>
          <w:lang w:val="sv-FI"/>
        </w:rPr>
        <w:t xml:space="preserve">dyker upp </w:t>
      </w:r>
      <w:r w:rsidR="19481EAF" w:rsidRPr="45872F4A">
        <w:rPr>
          <w:rFonts w:ascii="Calibri" w:eastAsia="Calibri" w:hAnsi="Calibri" w:cs="Calibri"/>
          <w:sz w:val="24"/>
          <w:szCs w:val="24"/>
          <w:lang w:val="sv-FI"/>
        </w:rPr>
        <w:t>kommer fåglarna tillbaka</w:t>
      </w:r>
      <w:r w:rsidR="6435FE86" w:rsidRPr="45872F4A">
        <w:rPr>
          <w:rFonts w:ascii="Calibri" w:eastAsia="Calibri" w:hAnsi="Calibri" w:cs="Calibri"/>
          <w:sz w:val="24"/>
          <w:szCs w:val="24"/>
          <w:lang w:val="sv-FI"/>
        </w:rPr>
        <w:t xml:space="preserve"> och</w:t>
      </w:r>
      <w:r w:rsidR="4CD79C08" w:rsidRPr="45872F4A">
        <w:rPr>
          <w:rFonts w:ascii="Calibri" w:eastAsia="Calibri" w:hAnsi="Calibri" w:cs="Calibri"/>
          <w:sz w:val="24"/>
          <w:szCs w:val="24"/>
          <w:lang w:val="sv-FI"/>
        </w:rPr>
        <w:t xml:space="preserve"> när man lyssnar kan man</w:t>
      </w:r>
      <w:r w:rsidR="6435FE86" w:rsidRPr="45872F4A">
        <w:rPr>
          <w:rFonts w:ascii="Calibri" w:eastAsia="Calibri" w:hAnsi="Calibri" w:cs="Calibri"/>
          <w:sz w:val="24"/>
          <w:szCs w:val="24"/>
          <w:lang w:val="sv-FI"/>
        </w:rPr>
        <w:t xml:space="preserve"> börja höra fåglarna kvittra.</w:t>
      </w:r>
      <w:r w:rsidR="449BD30E" w:rsidRPr="45872F4A">
        <w:rPr>
          <w:sz w:val="24"/>
          <w:szCs w:val="24"/>
          <w:lang w:val="sv-FI"/>
        </w:rPr>
        <w:t xml:space="preserve"> </w:t>
      </w:r>
      <w:r w:rsidR="13A06EAF" w:rsidRPr="45872F4A">
        <w:rPr>
          <w:sz w:val="24"/>
          <w:szCs w:val="24"/>
          <w:lang w:val="sv-FI"/>
        </w:rPr>
        <w:t>V</w:t>
      </w:r>
      <w:r w:rsidR="449BD30E" w:rsidRPr="45872F4A">
        <w:rPr>
          <w:sz w:val="24"/>
          <w:szCs w:val="24"/>
          <w:lang w:val="sv-FI"/>
        </w:rPr>
        <w:t xml:space="preserve">åren </w:t>
      </w:r>
      <w:r w:rsidR="0515EAD6" w:rsidRPr="45872F4A">
        <w:rPr>
          <w:sz w:val="24"/>
          <w:szCs w:val="24"/>
          <w:lang w:val="sv-FI"/>
        </w:rPr>
        <w:t>är också vacker när</w:t>
      </w:r>
      <w:r w:rsidR="572E45B6" w:rsidRPr="45872F4A">
        <w:rPr>
          <w:sz w:val="24"/>
          <w:szCs w:val="24"/>
          <w:lang w:val="sv-FI"/>
        </w:rPr>
        <w:t xml:space="preserve"> </w:t>
      </w:r>
      <w:r w:rsidR="0F6C9484" w:rsidRPr="45872F4A">
        <w:rPr>
          <w:rFonts w:ascii="Calibri" w:eastAsia="Calibri" w:hAnsi="Calibri" w:cs="Calibri"/>
          <w:sz w:val="24"/>
          <w:szCs w:val="24"/>
          <w:lang w:val="sv-FI"/>
        </w:rPr>
        <w:t>s</w:t>
      </w:r>
      <w:r w:rsidR="1EEFF6E9" w:rsidRPr="45872F4A">
        <w:rPr>
          <w:rFonts w:ascii="Calibri" w:eastAsia="Calibri" w:hAnsi="Calibri" w:cs="Calibri"/>
          <w:sz w:val="24"/>
          <w:szCs w:val="24"/>
          <w:lang w:val="sv-FI"/>
        </w:rPr>
        <w:t xml:space="preserve">nön </w:t>
      </w:r>
      <w:r w:rsidR="6DAA53A7" w:rsidRPr="45872F4A">
        <w:rPr>
          <w:rFonts w:ascii="Calibri" w:eastAsia="Calibri" w:hAnsi="Calibri" w:cs="Calibri"/>
          <w:sz w:val="24"/>
          <w:szCs w:val="24"/>
          <w:lang w:val="sv-FI"/>
        </w:rPr>
        <w:t xml:space="preserve">börjar </w:t>
      </w:r>
      <w:r w:rsidR="1EEFF6E9" w:rsidRPr="45872F4A">
        <w:rPr>
          <w:rFonts w:ascii="Calibri" w:eastAsia="Calibri" w:hAnsi="Calibri" w:cs="Calibri"/>
          <w:sz w:val="24"/>
          <w:szCs w:val="24"/>
          <w:lang w:val="sv-FI"/>
        </w:rPr>
        <w:t>smäl</w:t>
      </w:r>
      <w:r w:rsidR="11CF2F0A" w:rsidRPr="45872F4A">
        <w:rPr>
          <w:rFonts w:ascii="Calibri" w:eastAsia="Calibri" w:hAnsi="Calibri" w:cs="Calibri"/>
          <w:sz w:val="24"/>
          <w:szCs w:val="24"/>
          <w:lang w:val="sv-FI"/>
        </w:rPr>
        <w:t>ta</w:t>
      </w:r>
      <w:r w:rsidR="1EEFF6E9" w:rsidRPr="45872F4A">
        <w:rPr>
          <w:rFonts w:ascii="Calibri" w:eastAsia="Calibri" w:hAnsi="Calibri" w:cs="Calibri"/>
          <w:sz w:val="24"/>
          <w:szCs w:val="24"/>
          <w:lang w:val="sv-FI"/>
        </w:rPr>
        <w:t xml:space="preserve"> och </w:t>
      </w:r>
      <w:r w:rsidR="1237B8D9" w:rsidRPr="45872F4A">
        <w:rPr>
          <w:rFonts w:ascii="Calibri" w:eastAsia="Calibri" w:hAnsi="Calibri" w:cs="Calibri"/>
          <w:sz w:val="24"/>
          <w:szCs w:val="24"/>
          <w:lang w:val="sv-FI"/>
        </w:rPr>
        <w:t xml:space="preserve">sedan </w:t>
      </w:r>
      <w:r w:rsidR="1EEFF6E9" w:rsidRPr="45872F4A">
        <w:rPr>
          <w:rFonts w:ascii="Calibri" w:eastAsia="Calibri" w:hAnsi="Calibri" w:cs="Calibri"/>
          <w:sz w:val="24"/>
          <w:szCs w:val="24"/>
          <w:lang w:val="sv-FI"/>
        </w:rPr>
        <w:t>bilda</w:t>
      </w:r>
      <w:r w:rsidR="3F4B0DAB" w:rsidRPr="45872F4A">
        <w:rPr>
          <w:rFonts w:ascii="Calibri" w:eastAsia="Calibri" w:hAnsi="Calibri" w:cs="Calibri"/>
          <w:sz w:val="24"/>
          <w:szCs w:val="24"/>
          <w:lang w:val="sv-FI"/>
        </w:rPr>
        <w:t>r</w:t>
      </w:r>
      <w:r w:rsidR="22DCB1FE" w:rsidRPr="45872F4A">
        <w:rPr>
          <w:rFonts w:ascii="Calibri" w:eastAsia="Calibri" w:hAnsi="Calibri" w:cs="Calibri"/>
          <w:sz w:val="24"/>
          <w:szCs w:val="24"/>
          <w:lang w:val="sv-FI"/>
        </w:rPr>
        <w:t xml:space="preserve"> små</w:t>
      </w:r>
      <w:r w:rsidR="1EEFF6E9" w:rsidRPr="45872F4A">
        <w:rPr>
          <w:rFonts w:ascii="Calibri" w:eastAsia="Calibri" w:hAnsi="Calibri" w:cs="Calibri"/>
          <w:sz w:val="24"/>
          <w:szCs w:val="24"/>
          <w:lang w:val="sv-FI"/>
        </w:rPr>
        <w:t xml:space="preserve"> vattenfall nerför stenar</w:t>
      </w:r>
      <w:r w:rsidR="42E6D157" w:rsidRPr="45872F4A">
        <w:rPr>
          <w:sz w:val="24"/>
          <w:szCs w:val="24"/>
          <w:lang w:val="sv-FI"/>
        </w:rPr>
        <w:t>.</w:t>
      </w:r>
    </w:p>
    <w:p w14:paraId="1847F38E" w14:textId="24549924" w:rsidR="0DC07F32" w:rsidRDefault="3BD2AAE7" w:rsidP="45872F4A">
      <w:pPr>
        <w:jc w:val="center"/>
        <w:rPr>
          <w:sz w:val="24"/>
          <w:szCs w:val="24"/>
          <w:lang w:val="sv-FI"/>
        </w:rPr>
      </w:pPr>
      <w:r w:rsidRPr="3BD2AAE7">
        <w:rPr>
          <w:sz w:val="24"/>
          <w:szCs w:val="24"/>
          <w:lang w:val="sv-FI"/>
        </w:rPr>
        <w:t xml:space="preserve"> I början av sommaren så ser man få människor för de har gått till sina stugor men senare på sommaren så börjar man se och höra mera skratt av glada barn som har vattenkrig eller gungar.</w:t>
      </w:r>
    </w:p>
    <w:p w14:paraId="5EB8329A" w14:textId="548CEDB2" w:rsidR="0DC07F32" w:rsidRDefault="3BD2AAE7" w:rsidP="45872F4A">
      <w:pPr>
        <w:jc w:val="center"/>
        <w:rPr>
          <w:sz w:val="24"/>
          <w:szCs w:val="24"/>
          <w:lang w:val="sv-FI"/>
        </w:rPr>
      </w:pPr>
      <w:r w:rsidRPr="3BD2AAE7">
        <w:rPr>
          <w:sz w:val="24"/>
          <w:szCs w:val="24"/>
          <w:lang w:val="sv-FI"/>
        </w:rPr>
        <w:t xml:space="preserve">  På hösten så börjar man se de upplysta fönstren på mornar och på kvällar, man ser </w:t>
      </w:r>
      <w:proofErr w:type="gramStart"/>
      <w:r w:rsidRPr="3BD2AAE7">
        <w:rPr>
          <w:sz w:val="24"/>
          <w:szCs w:val="24"/>
          <w:lang w:val="sv-FI"/>
        </w:rPr>
        <w:t>mindre personer</w:t>
      </w:r>
      <w:proofErr w:type="gramEnd"/>
      <w:r w:rsidRPr="3BD2AAE7">
        <w:rPr>
          <w:sz w:val="24"/>
          <w:szCs w:val="24"/>
          <w:lang w:val="sv-FI"/>
        </w:rPr>
        <w:t xml:space="preserve"> som ute leker och man ser de glada barnen som leker i vattenpölar.</w:t>
      </w:r>
    </w:p>
    <w:p w14:paraId="38AA907D" w14:textId="14DD6536" w:rsidR="0DC07F32" w:rsidRDefault="753482C8" w:rsidP="45872F4A">
      <w:pPr>
        <w:jc w:val="center"/>
        <w:rPr>
          <w:sz w:val="24"/>
          <w:szCs w:val="24"/>
          <w:lang w:val="sv-FI"/>
        </w:rPr>
      </w:pPr>
      <w:r w:rsidRPr="45872F4A">
        <w:rPr>
          <w:sz w:val="24"/>
          <w:szCs w:val="24"/>
          <w:lang w:val="sv-FI"/>
        </w:rPr>
        <w:t xml:space="preserve"> Månsas har några parker </w:t>
      </w:r>
      <w:r w:rsidR="6736866B" w:rsidRPr="45872F4A">
        <w:rPr>
          <w:sz w:val="24"/>
          <w:szCs w:val="24"/>
          <w:lang w:val="sv-FI"/>
        </w:rPr>
        <w:t>och restauranger</w:t>
      </w:r>
      <w:r w:rsidR="45C5E1BE" w:rsidRPr="45872F4A">
        <w:rPr>
          <w:sz w:val="24"/>
          <w:szCs w:val="24"/>
          <w:lang w:val="sv-FI"/>
        </w:rPr>
        <w:t xml:space="preserve">, men </w:t>
      </w:r>
      <w:r w:rsidR="6736866B" w:rsidRPr="45872F4A">
        <w:rPr>
          <w:sz w:val="24"/>
          <w:szCs w:val="24"/>
          <w:lang w:val="sv-FI"/>
        </w:rPr>
        <w:t>också några butiker och kiosker.</w:t>
      </w:r>
    </w:p>
    <w:p w14:paraId="601DDFBA" w14:textId="3E6FF01E" w:rsidR="0DC07F32" w:rsidRDefault="3BD2AAE7" w:rsidP="45872F4A">
      <w:pPr>
        <w:jc w:val="center"/>
        <w:rPr>
          <w:sz w:val="24"/>
          <w:szCs w:val="24"/>
          <w:lang w:val="sv-FI"/>
        </w:rPr>
      </w:pPr>
      <w:r w:rsidRPr="3BD2AAE7">
        <w:rPr>
          <w:sz w:val="24"/>
          <w:szCs w:val="24"/>
          <w:lang w:val="sv-FI"/>
        </w:rPr>
        <w:t>Jag är glad att jag bor i Månsas för att många vänner bor också nära mig, Månsas känns också trygg.</w:t>
      </w:r>
    </w:p>
    <w:p w14:paraId="27603F35" w14:textId="4CE39D5E" w:rsidR="0DC07F32" w:rsidRDefault="3BD2AAE7" w:rsidP="45872F4A">
      <w:pPr>
        <w:jc w:val="center"/>
        <w:rPr>
          <w:sz w:val="24"/>
          <w:szCs w:val="24"/>
          <w:lang w:val="sv-FI"/>
        </w:rPr>
      </w:pPr>
      <w:r w:rsidRPr="3BD2AAE7">
        <w:rPr>
          <w:sz w:val="24"/>
          <w:szCs w:val="24"/>
          <w:lang w:val="sv-FI"/>
        </w:rPr>
        <w:t xml:space="preserve"> På fjärde klassen, sommaren 2020 så blev jag glatt överraskad av ett stipendium ur Hjalmar Blomqvists fond. Men Hjalmar Blomqvist var inte en vanlig rektor i mitt liv, även fast jag inte levt samtidigt så har rektor Hjalmar Blomqvist spelat en stor roll i mitt liv.</w:t>
      </w:r>
    </w:p>
    <w:p w14:paraId="2CFF2BB9" w14:textId="01D13E3A" w:rsidR="0DC07F32" w:rsidRDefault="3BD2AAE7" w:rsidP="45872F4A">
      <w:pPr>
        <w:jc w:val="center"/>
        <w:rPr>
          <w:sz w:val="24"/>
          <w:szCs w:val="24"/>
          <w:lang w:val="sv-FI"/>
        </w:rPr>
      </w:pPr>
      <w:r w:rsidRPr="3BD2AAE7">
        <w:rPr>
          <w:sz w:val="24"/>
          <w:szCs w:val="24"/>
          <w:lang w:val="sv-FI"/>
        </w:rPr>
        <w:t xml:space="preserve"> Hjalmar Blomqvist var inte bara Rektor för min mormor och hennes syskon han var också rektor för min morfars och min mormors mamma och pappa, som träffades i Åggelby och blev ett par. Han var också rektor för många andra i min släkt under tiden </w:t>
      </w:r>
      <w:proofErr w:type="gramStart"/>
      <w:r w:rsidRPr="3BD2AAE7">
        <w:rPr>
          <w:sz w:val="24"/>
          <w:szCs w:val="24"/>
          <w:lang w:val="sv-FI"/>
        </w:rPr>
        <w:t>1941-1970</w:t>
      </w:r>
      <w:proofErr w:type="gramEnd"/>
      <w:r w:rsidRPr="3BD2AAE7">
        <w:rPr>
          <w:sz w:val="24"/>
          <w:szCs w:val="24"/>
          <w:lang w:val="sv-FI"/>
        </w:rPr>
        <w:t xml:space="preserve"> så var han en rektor i Åggelby svenska samskola, </w:t>
      </w:r>
      <w:proofErr w:type="spellStart"/>
      <w:r w:rsidRPr="3BD2AAE7">
        <w:rPr>
          <w:sz w:val="24"/>
          <w:szCs w:val="24"/>
          <w:lang w:val="sv-FI"/>
        </w:rPr>
        <w:t>Ågeli</w:t>
      </w:r>
      <w:proofErr w:type="spellEnd"/>
      <w:r w:rsidRPr="3BD2AAE7">
        <w:rPr>
          <w:sz w:val="24"/>
          <w:szCs w:val="24"/>
          <w:lang w:val="sv-FI"/>
        </w:rPr>
        <w:t xml:space="preserve"> kallad.</w:t>
      </w:r>
    </w:p>
    <w:p w14:paraId="639D79E9" w14:textId="0C1B6AAF" w:rsidR="0DC07F32" w:rsidRDefault="3BD2AAE7" w:rsidP="45872F4A">
      <w:pPr>
        <w:jc w:val="center"/>
        <w:rPr>
          <w:sz w:val="24"/>
          <w:szCs w:val="24"/>
          <w:lang w:val="sv-FI"/>
        </w:rPr>
      </w:pPr>
      <w:r w:rsidRPr="3BD2AAE7">
        <w:rPr>
          <w:sz w:val="24"/>
          <w:szCs w:val="24"/>
          <w:lang w:val="sv-FI"/>
        </w:rPr>
        <w:t xml:space="preserve"> Men det var inte varför han spelade en stor roll i mitt liv, utan han spelade en stor roll i mitt liv för att första gången min morfar skrev studentskrivningen så klarade han inte den. Min morfar höll på </w:t>
      </w:r>
      <w:proofErr w:type="gramStart"/>
      <w:r w:rsidRPr="3BD2AAE7">
        <w:rPr>
          <w:sz w:val="24"/>
          <w:szCs w:val="24"/>
          <w:lang w:val="sv-FI"/>
        </w:rPr>
        <w:t>och ge</w:t>
      </w:r>
      <w:proofErr w:type="gramEnd"/>
      <w:r w:rsidRPr="3BD2AAE7">
        <w:rPr>
          <w:sz w:val="24"/>
          <w:szCs w:val="24"/>
          <w:lang w:val="sv-FI"/>
        </w:rPr>
        <w:t xml:space="preserve"> upp när den snälla rektorn Hjalmar Blomqvist plockade en del av sin viktiga tid att ringa hem till min morfar och sa att ge inte upp, prova på nytt, jag är säker att du klarar det fint.</w:t>
      </w:r>
    </w:p>
    <w:p w14:paraId="1FFD7B93" w14:textId="642FFD37" w:rsidR="0DC07F32" w:rsidRDefault="3BD2AAE7" w:rsidP="45872F4A">
      <w:pPr>
        <w:jc w:val="center"/>
        <w:rPr>
          <w:sz w:val="24"/>
          <w:szCs w:val="24"/>
          <w:lang w:val="sv-FI"/>
        </w:rPr>
      </w:pPr>
      <w:r w:rsidRPr="3BD2AAE7">
        <w:rPr>
          <w:sz w:val="24"/>
          <w:szCs w:val="24"/>
          <w:lang w:val="sv-FI"/>
        </w:rPr>
        <w:lastRenderedPageBreak/>
        <w:t xml:space="preserve"> De orden inspirerade min morfar och han studerade hårt och den som hjälpte min morfar och studera, det var min mormor. Min morfar studerade med min mormor, och så som Hjalmar Blomqvist sa så kom han igenom på hans andra försök och så blev mina morföräldrar ett par. Så kort sagt så, om Hjalmar Blomqvist inte plockat ut en bit av hans tid till att ringa till min morfar och sagt att pröva på nytt, så skulle jag inte finnas.</w:t>
      </w:r>
    </w:p>
    <w:p w14:paraId="4EF01FEA" w14:textId="7BB8B4D2" w:rsidR="076CDCE9" w:rsidRDefault="3BD2AAE7" w:rsidP="45872F4A">
      <w:pPr>
        <w:jc w:val="center"/>
        <w:rPr>
          <w:sz w:val="24"/>
          <w:szCs w:val="24"/>
          <w:lang w:val="sv-FI"/>
        </w:rPr>
      </w:pPr>
      <w:r w:rsidRPr="3BD2AAE7">
        <w:rPr>
          <w:sz w:val="24"/>
          <w:szCs w:val="24"/>
          <w:lang w:val="sv-FI"/>
        </w:rPr>
        <w:t>Där var texten om min hembygd.</w:t>
      </w:r>
    </w:p>
    <w:p w14:paraId="7DC149AC" w14:textId="77777777" w:rsidR="003368B8" w:rsidRDefault="3BD2AAE7" w:rsidP="3BD2AAE7">
      <w:pPr>
        <w:jc w:val="center"/>
        <w:rPr>
          <w:sz w:val="24"/>
          <w:szCs w:val="24"/>
          <w:lang w:val="nb-NO"/>
        </w:rPr>
      </w:pPr>
      <w:proofErr w:type="spellStart"/>
      <w:r w:rsidRPr="003368B8">
        <w:rPr>
          <w:sz w:val="24"/>
          <w:szCs w:val="24"/>
          <w:lang w:val="nb-NO"/>
        </w:rPr>
        <w:t>Skriven</w:t>
      </w:r>
      <w:proofErr w:type="spellEnd"/>
      <w:r w:rsidRPr="003368B8">
        <w:rPr>
          <w:sz w:val="24"/>
          <w:szCs w:val="24"/>
          <w:lang w:val="nb-NO"/>
        </w:rPr>
        <w:t xml:space="preserve"> av Edward Lehto åk 6</w:t>
      </w:r>
      <w:r w:rsidR="003368B8" w:rsidRPr="003368B8">
        <w:rPr>
          <w:sz w:val="24"/>
          <w:szCs w:val="24"/>
          <w:lang w:val="nb-NO"/>
        </w:rPr>
        <w:t xml:space="preserve"> </w:t>
      </w:r>
    </w:p>
    <w:p w14:paraId="1DD8ACD3" w14:textId="77777777" w:rsidR="003368B8" w:rsidRDefault="003368B8" w:rsidP="3BD2AAE7">
      <w:pPr>
        <w:jc w:val="center"/>
        <w:rPr>
          <w:sz w:val="24"/>
          <w:szCs w:val="24"/>
          <w:lang w:val="nb-NO"/>
        </w:rPr>
      </w:pPr>
    </w:p>
    <w:p w14:paraId="4C43EDB0" w14:textId="77777777" w:rsidR="003368B8" w:rsidRDefault="003368B8" w:rsidP="3BD2AAE7">
      <w:pPr>
        <w:jc w:val="center"/>
        <w:rPr>
          <w:sz w:val="24"/>
          <w:szCs w:val="24"/>
          <w:lang w:val="nb-NO"/>
        </w:rPr>
      </w:pPr>
    </w:p>
    <w:p w14:paraId="79794592" w14:textId="06B3E81A" w:rsidR="3BD2AAE7" w:rsidRPr="003368B8" w:rsidRDefault="003368B8" w:rsidP="3BD2AAE7">
      <w:pPr>
        <w:jc w:val="center"/>
        <w:rPr>
          <w:sz w:val="24"/>
          <w:szCs w:val="24"/>
          <w:lang w:val="nb-NO"/>
        </w:rPr>
      </w:pPr>
      <w:proofErr w:type="spellStart"/>
      <w:r w:rsidRPr="003368B8">
        <w:rPr>
          <w:sz w:val="24"/>
          <w:szCs w:val="24"/>
          <w:lang w:val="nb-NO"/>
        </w:rPr>
        <w:t>Må</w:t>
      </w:r>
      <w:r>
        <w:rPr>
          <w:sz w:val="24"/>
          <w:szCs w:val="24"/>
          <w:lang w:val="nb-NO"/>
        </w:rPr>
        <w:t>nsas</w:t>
      </w:r>
      <w:proofErr w:type="spellEnd"/>
      <w:r>
        <w:rPr>
          <w:sz w:val="24"/>
          <w:szCs w:val="24"/>
          <w:lang w:val="nb-NO"/>
        </w:rPr>
        <w:t xml:space="preserve"> </w:t>
      </w:r>
      <w:proofErr w:type="spellStart"/>
      <w:r>
        <w:rPr>
          <w:sz w:val="24"/>
          <w:szCs w:val="24"/>
          <w:lang w:val="nb-NO"/>
        </w:rPr>
        <w:t>Ls</w:t>
      </w:r>
      <w:proofErr w:type="spellEnd"/>
    </w:p>
    <w:p w14:paraId="1E28666E" w14:textId="2961D763" w:rsidR="58AC8DB5" w:rsidRPr="003368B8" w:rsidRDefault="58AC8DB5" w:rsidP="273658AC">
      <w:pPr>
        <w:jc w:val="center"/>
        <w:rPr>
          <w:lang w:val="nb-NO"/>
        </w:rPr>
      </w:pPr>
    </w:p>
    <w:p w14:paraId="15E56200" w14:textId="7FCED99B" w:rsidR="58AC8DB5" w:rsidRPr="003368B8" w:rsidRDefault="58AC8DB5" w:rsidP="45872F4A">
      <w:pPr>
        <w:jc w:val="center"/>
        <w:rPr>
          <w:lang w:val="nb-NO"/>
        </w:rPr>
      </w:pPr>
    </w:p>
    <w:p w14:paraId="357ACAC6" w14:textId="5F8AD9CA" w:rsidR="58AC8DB5" w:rsidRPr="003368B8" w:rsidRDefault="58AC8DB5" w:rsidP="58AC8DB5">
      <w:pPr>
        <w:jc w:val="center"/>
        <w:rPr>
          <w:lang w:val="nb-NO"/>
        </w:rPr>
      </w:pPr>
    </w:p>
    <w:p w14:paraId="676B99FA" w14:textId="106F5B60" w:rsidR="58AC8DB5" w:rsidRPr="003368B8" w:rsidRDefault="58AC8DB5" w:rsidP="58AC8DB5">
      <w:pPr>
        <w:rPr>
          <w:lang w:val="nb-NO"/>
        </w:rPr>
      </w:pPr>
    </w:p>
    <w:sectPr w:rsidR="58AC8DB5" w:rsidRPr="00336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3FF3F9"/>
    <w:rsid w:val="001A3002"/>
    <w:rsid w:val="003368B8"/>
    <w:rsid w:val="0078C794"/>
    <w:rsid w:val="00C92594"/>
    <w:rsid w:val="00E8DF78"/>
    <w:rsid w:val="00F8443B"/>
    <w:rsid w:val="02A0D024"/>
    <w:rsid w:val="0515EAD6"/>
    <w:rsid w:val="059D9C19"/>
    <w:rsid w:val="076CDCE9"/>
    <w:rsid w:val="08029968"/>
    <w:rsid w:val="085F56F3"/>
    <w:rsid w:val="09A4E47B"/>
    <w:rsid w:val="09EFFB12"/>
    <w:rsid w:val="09FB2754"/>
    <w:rsid w:val="0B3A3A2A"/>
    <w:rsid w:val="0C0CDD9D"/>
    <w:rsid w:val="0CC304F6"/>
    <w:rsid w:val="0CD60A8B"/>
    <w:rsid w:val="0D9D81BC"/>
    <w:rsid w:val="0DC07F32"/>
    <w:rsid w:val="0E00983B"/>
    <w:rsid w:val="0F2029C0"/>
    <w:rsid w:val="0F39521D"/>
    <w:rsid w:val="0F6C9484"/>
    <w:rsid w:val="100DAB4D"/>
    <w:rsid w:val="1025278A"/>
    <w:rsid w:val="107CA493"/>
    <w:rsid w:val="119AF7E7"/>
    <w:rsid w:val="11A97BAE"/>
    <w:rsid w:val="11BC15A5"/>
    <w:rsid w:val="11CF2F0A"/>
    <w:rsid w:val="1237B8D9"/>
    <w:rsid w:val="1240A49B"/>
    <w:rsid w:val="12AB07EB"/>
    <w:rsid w:val="13A06EAF"/>
    <w:rsid w:val="146FD9BF"/>
    <w:rsid w:val="14E909F6"/>
    <w:rsid w:val="1503C4EF"/>
    <w:rsid w:val="15DBECF3"/>
    <w:rsid w:val="163B4966"/>
    <w:rsid w:val="17BEB444"/>
    <w:rsid w:val="1820AAB8"/>
    <w:rsid w:val="193A341C"/>
    <w:rsid w:val="19481EAF"/>
    <w:rsid w:val="19842EBE"/>
    <w:rsid w:val="198712E1"/>
    <w:rsid w:val="19A751AF"/>
    <w:rsid w:val="1A6AC9ED"/>
    <w:rsid w:val="1AB855F2"/>
    <w:rsid w:val="1AEA7A27"/>
    <w:rsid w:val="1B569F5A"/>
    <w:rsid w:val="1B584B7A"/>
    <w:rsid w:val="1BE50E13"/>
    <w:rsid w:val="1C416D17"/>
    <w:rsid w:val="1CF76E64"/>
    <w:rsid w:val="1E056D1F"/>
    <w:rsid w:val="1E254AA8"/>
    <w:rsid w:val="1EE2E6BA"/>
    <w:rsid w:val="1EEFF6E9"/>
    <w:rsid w:val="1F113CB8"/>
    <w:rsid w:val="1F4179CC"/>
    <w:rsid w:val="205E15BF"/>
    <w:rsid w:val="20DA0B71"/>
    <w:rsid w:val="219C813F"/>
    <w:rsid w:val="21CF4B40"/>
    <w:rsid w:val="21DF093B"/>
    <w:rsid w:val="21E79E51"/>
    <w:rsid w:val="22DCB1FE"/>
    <w:rsid w:val="2361B13F"/>
    <w:rsid w:val="2526CE6D"/>
    <w:rsid w:val="26FEC660"/>
    <w:rsid w:val="273658AC"/>
    <w:rsid w:val="2A340942"/>
    <w:rsid w:val="2B337A80"/>
    <w:rsid w:val="2CE3FEB3"/>
    <w:rsid w:val="2D810AB0"/>
    <w:rsid w:val="2DB44CD5"/>
    <w:rsid w:val="2E3FF3F9"/>
    <w:rsid w:val="2E9F4908"/>
    <w:rsid w:val="2EE9F565"/>
    <w:rsid w:val="2FC14745"/>
    <w:rsid w:val="304B6089"/>
    <w:rsid w:val="30BB2BF2"/>
    <w:rsid w:val="32C1CB80"/>
    <w:rsid w:val="32EE3202"/>
    <w:rsid w:val="331809F4"/>
    <w:rsid w:val="33636EF2"/>
    <w:rsid w:val="3371A80C"/>
    <w:rsid w:val="34C2A880"/>
    <w:rsid w:val="35026A93"/>
    <w:rsid w:val="37729424"/>
    <w:rsid w:val="378BBC81"/>
    <w:rsid w:val="37C576E1"/>
    <w:rsid w:val="37C63634"/>
    <w:rsid w:val="3837821A"/>
    <w:rsid w:val="383A0B55"/>
    <w:rsid w:val="398B60F0"/>
    <w:rsid w:val="39C2CBD9"/>
    <w:rsid w:val="3AAA34E6"/>
    <w:rsid w:val="3B76AAC0"/>
    <w:rsid w:val="3BD2AAE7"/>
    <w:rsid w:val="3C5F2DA4"/>
    <w:rsid w:val="3C71F8BA"/>
    <w:rsid w:val="3CE7CA20"/>
    <w:rsid w:val="3D385566"/>
    <w:rsid w:val="3D89BB54"/>
    <w:rsid w:val="3F282E57"/>
    <w:rsid w:val="3F48D117"/>
    <w:rsid w:val="3F4B0DAB"/>
    <w:rsid w:val="3FA5301B"/>
    <w:rsid w:val="3FD71FA2"/>
    <w:rsid w:val="41420CBB"/>
    <w:rsid w:val="416FA469"/>
    <w:rsid w:val="42D7EF4A"/>
    <w:rsid w:val="42DDDD1C"/>
    <w:rsid w:val="42E6D157"/>
    <w:rsid w:val="44689369"/>
    <w:rsid w:val="4469CFA4"/>
    <w:rsid w:val="446EED58"/>
    <w:rsid w:val="44949991"/>
    <w:rsid w:val="449BD30E"/>
    <w:rsid w:val="45872F4A"/>
    <w:rsid w:val="45C5E1BE"/>
    <w:rsid w:val="45FED466"/>
    <w:rsid w:val="46559F74"/>
    <w:rsid w:val="467AB6CB"/>
    <w:rsid w:val="46D49BD9"/>
    <w:rsid w:val="47AD205A"/>
    <w:rsid w:val="499A887F"/>
    <w:rsid w:val="4AFB2FF5"/>
    <w:rsid w:val="4C6D96B9"/>
    <w:rsid w:val="4C7ED190"/>
    <w:rsid w:val="4C9D5047"/>
    <w:rsid w:val="4CD79C08"/>
    <w:rsid w:val="4D80909E"/>
    <w:rsid w:val="4D90B50E"/>
    <w:rsid w:val="4E0A9369"/>
    <w:rsid w:val="4F04E4C2"/>
    <w:rsid w:val="4F2192E3"/>
    <w:rsid w:val="4FA663CA"/>
    <w:rsid w:val="4FB19FFF"/>
    <w:rsid w:val="4FBE5FD8"/>
    <w:rsid w:val="509F0903"/>
    <w:rsid w:val="512C7A4A"/>
    <w:rsid w:val="5170C16A"/>
    <w:rsid w:val="52EAD458"/>
    <w:rsid w:val="5491D0FB"/>
    <w:rsid w:val="562DA15C"/>
    <w:rsid w:val="5687E979"/>
    <w:rsid w:val="572E45B6"/>
    <w:rsid w:val="58AC8DB5"/>
    <w:rsid w:val="5940ED7F"/>
    <w:rsid w:val="5A410903"/>
    <w:rsid w:val="5AED82A6"/>
    <w:rsid w:val="5BCA3F6D"/>
    <w:rsid w:val="5C91B69E"/>
    <w:rsid w:val="5CCA2FD9"/>
    <w:rsid w:val="5F5EB802"/>
    <w:rsid w:val="604BB4C6"/>
    <w:rsid w:val="613FF693"/>
    <w:rsid w:val="61861470"/>
    <w:rsid w:val="624AEE99"/>
    <w:rsid w:val="62617FCA"/>
    <w:rsid w:val="628EB698"/>
    <w:rsid w:val="62E919A7"/>
    <w:rsid w:val="63A763C0"/>
    <w:rsid w:val="63C4167B"/>
    <w:rsid w:val="63FC158D"/>
    <w:rsid w:val="640A57C6"/>
    <w:rsid w:val="6435FE86"/>
    <w:rsid w:val="648B8DAC"/>
    <w:rsid w:val="6496B9EE"/>
    <w:rsid w:val="64AFEBE8"/>
    <w:rsid w:val="6643C526"/>
    <w:rsid w:val="671E930B"/>
    <w:rsid w:val="6736866B"/>
    <w:rsid w:val="67C66D2A"/>
    <w:rsid w:val="67FF9612"/>
    <w:rsid w:val="680A5D79"/>
    <w:rsid w:val="699AFC7B"/>
    <w:rsid w:val="69CA09E3"/>
    <w:rsid w:val="6A3E0470"/>
    <w:rsid w:val="6B01119A"/>
    <w:rsid w:val="6C969F91"/>
    <w:rsid w:val="6DAA53A7"/>
    <w:rsid w:val="6DE2B66C"/>
    <w:rsid w:val="6DE7FA70"/>
    <w:rsid w:val="6DF45ADB"/>
    <w:rsid w:val="6E17B3FE"/>
    <w:rsid w:val="6F104944"/>
    <w:rsid w:val="6F4142D5"/>
    <w:rsid w:val="6F65ACA0"/>
    <w:rsid w:val="6F907BE4"/>
    <w:rsid w:val="705933ED"/>
    <w:rsid w:val="70D86DCC"/>
    <w:rsid w:val="71DA07B1"/>
    <w:rsid w:val="72011AA6"/>
    <w:rsid w:val="7221BD66"/>
    <w:rsid w:val="72B46A14"/>
    <w:rsid w:val="72FB45D0"/>
    <w:rsid w:val="73D88E25"/>
    <w:rsid w:val="753482C8"/>
    <w:rsid w:val="754AFEE7"/>
    <w:rsid w:val="757F8AC8"/>
    <w:rsid w:val="75EC0AD6"/>
    <w:rsid w:val="76B18688"/>
    <w:rsid w:val="772474FE"/>
    <w:rsid w:val="7775A346"/>
    <w:rsid w:val="77871FE4"/>
    <w:rsid w:val="780F1E1C"/>
    <w:rsid w:val="78BD0847"/>
    <w:rsid w:val="78BF1910"/>
    <w:rsid w:val="78D053E7"/>
    <w:rsid w:val="7B22E259"/>
    <w:rsid w:val="7B252024"/>
    <w:rsid w:val="7CF92070"/>
    <w:rsid w:val="7D8A9CAD"/>
    <w:rsid w:val="7DA3C50A"/>
    <w:rsid w:val="7DDF7D2E"/>
    <w:rsid w:val="7DEDB648"/>
    <w:rsid w:val="7E355952"/>
    <w:rsid w:val="7E43E8C6"/>
    <w:rsid w:val="7F6FF055"/>
    <w:rsid w:val="7FCD13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F3F9"/>
  <w15:chartTrackingRefBased/>
  <w15:docId w15:val="{B501AB0D-DA8D-42B2-960B-C08E99F2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2523</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Lehto</dc:creator>
  <cp:keywords/>
  <dc:description/>
  <cp:lastModifiedBy>Kenneth Nykvist</cp:lastModifiedBy>
  <cp:revision>2</cp:revision>
  <dcterms:created xsi:type="dcterms:W3CDTF">2021-05-19T19:03:00Z</dcterms:created>
  <dcterms:modified xsi:type="dcterms:W3CDTF">2021-05-19T19:03:00Z</dcterms:modified>
</cp:coreProperties>
</file>